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11906"/>
        <w:gridCol w:w="1701"/>
        <w:gridCol w:w="11906"/>
      </w:tblGrid>
      <w:tr w:rsidR="00D14C32" w:rsidRPr="00C12FFD" w:rsidTr="00C12FFD">
        <w:trPr>
          <w:trHeight w:val="16838"/>
        </w:trPr>
        <w:tc>
          <w:tcPr>
            <w:tcW w:w="11906" w:type="dxa"/>
            <w:shd w:val="clear" w:color="auto" w:fill="auto"/>
          </w:tcPr>
          <w:tbl>
            <w:tblPr>
              <w:tblpPr w:leftFromText="141" w:rightFromText="141" w:vertAnchor="text" w:horzAnchor="page" w:tblpX="8521" w:tblpY="1856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30"/>
            </w:tblGrid>
            <w:tr w:rsidR="00605714" w:rsidRPr="00C12FFD" w:rsidTr="00C73857">
              <w:trPr>
                <w:trHeight w:val="1170"/>
              </w:trPr>
              <w:tc>
                <w:tcPr>
                  <w:tcW w:w="2730" w:type="dxa"/>
                </w:tcPr>
                <w:p w:rsidR="00605714" w:rsidRPr="00C12FFD" w:rsidRDefault="00605714" w:rsidP="00DE2CB8">
                  <w:pPr>
                    <w:rPr>
                      <w:rFonts w:ascii="Myriad Pro" w:hAnsi="Myriad Pro"/>
                      <w:sz w:val="20"/>
                    </w:rPr>
                  </w:pPr>
                  <w:r w:rsidRPr="00C12FFD">
                    <w:rPr>
                      <w:rFonts w:ascii="Myriad Pro" w:hAnsi="Myriad Pro"/>
                      <w:sz w:val="20"/>
                    </w:rPr>
                    <w:t>UNIVERSIDADE DO PORTO</w:t>
                  </w:r>
                </w:p>
              </w:tc>
            </w:tr>
          </w:tbl>
          <w:p w:rsidR="00D21D25" w:rsidRPr="00C12FFD" w:rsidRDefault="00306A06" w:rsidP="00C12FFD">
            <w:r>
              <w:rPr>
                <w:noProof/>
                <w:lang w:eastAsia="pt-PT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830580</wp:posOffset>
                  </wp:positionH>
                  <wp:positionV relativeFrom="paragraph">
                    <wp:posOffset>727075</wp:posOffset>
                  </wp:positionV>
                  <wp:extent cx="1638300" cy="355600"/>
                  <wp:effectExtent l="19050" t="0" r="0" b="0"/>
                  <wp:wrapNone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355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shd w:val="clear" w:color="auto" w:fill="auto"/>
          </w:tcPr>
          <w:p w:rsidR="00047650" w:rsidRPr="00C12FFD" w:rsidRDefault="00047650" w:rsidP="00C12FFD">
            <w:pPr>
              <w:tabs>
                <w:tab w:val="left" w:pos="2700"/>
              </w:tabs>
              <w:jc w:val="center"/>
            </w:pPr>
          </w:p>
          <w:tbl>
            <w:tblPr>
              <w:tblpPr w:leftFromText="141" w:rightFromText="141" w:vertAnchor="text" w:horzAnchor="page" w:tblpX="310" w:tblpY="7063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91"/>
            </w:tblGrid>
            <w:tr w:rsidR="00605512" w:rsidRPr="00C12FFD" w:rsidTr="00C73857">
              <w:trPr>
                <w:cantSplit/>
                <w:trHeight w:val="4457"/>
              </w:trPr>
              <w:tc>
                <w:tcPr>
                  <w:tcW w:w="1191" w:type="dxa"/>
                  <w:textDirection w:val="tbRl"/>
                </w:tcPr>
                <w:p w:rsidR="00605512" w:rsidRPr="00C12FFD" w:rsidRDefault="00DE2CB8" w:rsidP="00DE2CB8">
                  <w:pPr>
                    <w:ind w:left="113" w:right="113"/>
                    <w:rPr>
                      <w:rFonts w:ascii="Myriad Pro" w:hAnsi="Myriad Pro"/>
                      <w:b/>
                      <w:sz w:val="32"/>
                    </w:rPr>
                  </w:pPr>
                  <w:r w:rsidRPr="00C12FFD">
                    <w:rPr>
                      <w:rFonts w:ascii="Myriad Pro" w:hAnsi="Myriad Pro"/>
                      <w:b/>
                      <w:sz w:val="32"/>
                    </w:rPr>
                    <w:t>TÍTULO_</w:t>
                  </w:r>
                </w:p>
                <w:p w:rsidR="00DE2CB8" w:rsidRPr="00C12FFD" w:rsidRDefault="00DE2CB8" w:rsidP="00DE2CB8">
                  <w:pPr>
                    <w:ind w:left="113" w:right="113"/>
                    <w:rPr>
                      <w:rFonts w:ascii="Myriad Pro Light" w:hAnsi="Myriad Pro Light"/>
                    </w:rPr>
                  </w:pPr>
                  <w:r w:rsidRPr="00C12FFD">
                    <w:rPr>
                      <w:rFonts w:ascii="Myriad Pro Light" w:hAnsi="Myriad Pro Light"/>
                    </w:rPr>
                    <w:t>SUBTÍTULO</w:t>
                  </w:r>
                </w:p>
              </w:tc>
            </w:tr>
          </w:tbl>
          <w:p w:rsidR="00C12FFD" w:rsidRPr="00C12FFD" w:rsidRDefault="00C12FFD" w:rsidP="00C12FFD">
            <w:pPr>
              <w:rPr>
                <w:vanish/>
              </w:rPr>
            </w:pPr>
          </w:p>
          <w:tbl>
            <w:tblPr>
              <w:tblpPr w:leftFromText="141" w:rightFromText="141" w:vertAnchor="text" w:horzAnchor="page" w:tblpX="275" w:tblpY="13457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191"/>
            </w:tblGrid>
            <w:tr w:rsidR="00C73857" w:rsidRPr="00C12FFD" w:rsidTr="00C73857">
              <w:trPr>
                <w:cantSplit/>
                <w:trHeight w:val="1701"/>
              </w:trPr>
              <w:tc>
                <w:tcPr>
                  <w:tcW w:w="1191" w:type="dxa"/>
                  <w:textDirection w:val="tbRl"/>
                </w:tcPr>
                <w:p w:rsidR="00C73857" w:rsidRPr="00C12FFD" w:rsidRDefault="00C73857" w:rsidP="00C73857">
                  <w:pPr>
                    <w:ind w:left="113" w:right="113"/>
                    <w:rPr>
                      <w:rFonts w:ascii="Myriad Pro Light" w:hAnsi="Myriad Pro Light"/>
                      <w:sz w:val="18"/>
                      <w:szCs w:val="18"/>
                    </w:rPr>
                  </w:pPr>
                  <w:r w:rsidRPr="00C12FFD">
                    <w:rPr>
                      <w:rFonts w:ascii="Myriad Pro Light" w:hAnsi="Myriad Pro Light"/>
                      <w:sz w:val="18"/>
                      <w:szCs w:val="18"/>
                    </w:rPr>
                    <w:t>AUTOR</w:t>
                  </w:r>
                </w:p>
              </w:tc>
            </w:tr>
          </w:tbl>
          <w:p w:rsidR="00C12FFD" w:rsidRPr="00C12FFD" w:rsidRDefault="00C12FFD" w:rsidP="00C12FFD">
            <w:pPr>
              <w:rPr>
                <w:vanish/>
              </w:rPr>
            </w:pPr>
          </w:p>
          <w:p w:rsidR="00C12FFD" w:rsidRPr="00C12FFD" w:rsidRDefault="00C12FFD" w:rsidP="00C12FFD">
            <w:pPr>
              <w:rPr>
                <w:vanish/>
              </w:rPr>
            </w:pPr>
          </w:p>
          <w:tbl>
            <w:tblPr>
              <w:tblpPr w:leftFromText="141" w:rightFromText="141" w:vertAnchor="text" w:horzAnchor="page" w:tblpXSpec="center" w:tblpY="1"/>
              <w:tblOverlap w:val="never"/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27"/>
            </w:tblGrid>
            <w:tr w:rsidR="00D14C32" w:rsidRPr="00C12FFD" w:rsidTr="00D14C32">
              <w:trPr>
                <w:trHeight w:val="680"/>
                <w:jc w:val="center"/>
              </w:trPr>
              <w:tc>
                <w:tcPr>
                  <w:tcW w:w="1427" w:type="dxa"/>
                  <w:vAlign w:val="center"/>
                </w:tcPr>
                <w:p w:rsidR="00D14C32" w:rsidRPr="00221061" w:rsidRDefault="00D14C32" w:rsidP="00D14C32">
                  <w:pPr>
                    <w:jc w:val="center"/>
                    <w:rPr>
                      <w:rFonts w:ascii="Myriad Pro" w:hAnsi="Myriad Pro"/>
                      <w:color w:val="000000"/>
                    </w:rPr>
                  </w:pPr>
                  <w:r w:rsidRPr="00221061">
                    <w:rPr>
                      <w:rFonts w:ascii="Myriad Pro" w:hAnsi="Myriad Pro"/>
                      <w:color w:val="000000"/>
                    </w:rPr>
                    <w:t>3.º</w:t>
                  </w:r>
                </w:p>
                <w:p w:rsidR="00D14C32" w:rsidRPr="00221061" w:rsidRDefault="00D14C32" w:rsidP="00D14C32">
                  <w:pPr>
                    <w:jc w:val="center"/>
                    <w:rPr>
                      <w:rFonts w:ascii="Myriad Pro Light" w:hAnsi="Myriad Pro Light"/>
                      <w:color w:val="FFFFFF"/>
                    </w:rPr>
                  </w:pPr>
                  <w:r w:rsidRPr="00221061">
                    <w:rPr>
                      <w:rFonts w:ascii="Myriad Pro Light" w:hAnsi="Myriad Pro Light"/>
                      <w:color w:val="000000"/>
                    </w:rPr>
                    <w:t>CICLO</w:t>
                  </w:r>
                </w:p>
              </w:tc>
            </w:tr>
          </w:tbl>
          <w:p w:rsidR="00221061" w:rsidRPr="00221061" w:rsidRDefault="00221061" w:rsidP="00221061">
            <w:pPr>
              <w:rPr>
                <w:vanish/>
              </w:rPr>
            </w:pPr>
          </w:p>
          <w:tbl>
            <w:tblPr>
              <w:tblpPr w:leftFromText="141" w:rightFromText="141" w:vertAnchor="text" w:horzAnchor="page" w:tblpXSpec="center" w:tblpY="-67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06"/>
            </w:tblGrid>
            <w:tr w:rsidR="005B7104" w:rsidRPr="00C12FFD" w:rsidTr="005B7104">
              <w:trPr>
                <w:trHeight w:val="720"/>
              </w:trPr>
              <w:tc>
                <w:tcPr>
                  <w:tcW w:w="806" w:type="dxa"/>
                </w:tcPr>
                <w:p w:rsidR="005B7104" w:rsidRPr="00C12FFD" w:rsidRDefault="005B7104" w:rsidP="005B7104">
                  <w:pPr>
                    <w:jc w:val="center"/>
                    <w:rPr>
                      <w:rFonts w:ascii="Myriad Pro Light" w:hAnsi="Myriad Pro Light"/>
                    </w:rPr>
                  </w:pPr>
                  <w:r>
                    <w:rPr>
                      <w:rFonts w:ascii="Myriad Pro Light" w:hAnsi="Myriad Pro Light"/>
                    </w:rPr>
                    <w:t>FMUP</w:t>
                  </w:r>
                </w:p>
                <w:p w:rsidR="005B7104" w:rsidRPr="00C12FFD" w:rsidRDefault="005B7104" w:rsidP="005B7104">
                  <w:pPr>
                    <w:jc w:val="center"/>
                  </w:pPr>
                  <w:r w:rsidRPr="00C12FFD">
                    <w:rPr>
                      <w:rFonts w:ascii="Myriad Pro Light" w:hAnsi="Myriad Pro Light"/>
                    </w:rPr>
                    <w:t>ANO</w:t>
                  </w:r>
                </w:p>
              </w:tc>
            </w:tr>
          </w:tbl>
          <w:p w:rsidR="00047650" w:rsidRPr="00C12FFD" w:rsidRDefault="00306A06" w:rsidP="00C12FFD">
            <w:pPr>
              <w:ind w:firstLine="708"/>
              <w:jc w:val="center"/>
            </w:pPr>
            <w:r>
              <w:rPr>
                <w:rFonts w:ascii="Myriad Pro" w:hAnsi="Myriad Pro"/>
                <w:noProof/>
                <w:sz w:val="20"/>
                <w:lang w:eastAsia="pt-PT"/>
              </w:rPr>
              <w:drawing>
                <wp:anchor distT="0" distB="0" distL="114300" distR="114300" simplePos="0" relativeHeight="251662848" behindDoc="0" locked="0" layoutInCell="1" allowOverlap="1">
                  <wp:simplePos x="0" y="0"/>
                  <wp:positionH relativeFrom="column">
                    <wp:posOffset>-246380</wp:posOffset>
                  </wp:positionH>
                  <wp:positionV relativeFrom="paragraph">
                    <wp:posOffset>1148715</wp:posOffset>
                  </wp:positionV>
                  <wp:extent cx="1398270" cy="303530"/>
                  <wp:effectExtent l="0" t="552450" r="0" b="553720"/>
                  <wp:wrapNone/>
                  <wp:docPr id="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398270" cy="303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06" w:type="dxa"/>
            <w:shd w:val="clear" w:color="auto" w:fill="auto"/>
          </w:tcPr>
          <w:p w:rsidR="00C12FFD" w:rsidRPr="00C12FFD" w:rsidRDefault="00C12FFD" w:rsidP="00C12FFD">
            <w:pPr>
              <w:rPr>
                <w:vanish/>
              </w:rPr>
            </w:pPr>
          </w:p>
          <w:tbl>
            <w:tblPr>
              <w:tblpPr w:leftFromText="141" w:rightFromText="141" w:vertAnchor="text" w:horzAnchor="page" w:tblpX="419" w:tblpY="908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49"/>
            </w:tblGrid>
            <w:tr w:rsidR="00D14C32" w:rsidRPr="00C12FFD" w:rsidTr="00D14C32">
              <w:trPr>
                <w:trHeight w:val="600"/>
              </w:trPr>
              <w:tc>
                <w:tcPr>
                  <w:tcW w:w="1749" w:type="dxa"/>
                </w:tcPr>
                <w:p w:rsidR="00D14C32" w:rsidRPr="00C12FFD" w:rsidRDefault="00D14C32" w:rsidP="00D14C32">
                  <w:pPr>
                    <w:rPr>
                      <w:rFonts w:ascii="Myriad Pro" w:hAnsi="Myriad Pro"/>
                    </w:rPr>
                  </w:pPr>
                  <w:proofErr w:type="gramStart"/>
                  <w:r w:rsidRPr="00C12FFD">
                    <w:rPr>
                      <w:rFonts w:ascii="Myriad Pro Light" w:hAnsi="Myriad Pro Light"/>
                      <w:sz w:val="48"/>
                      <w:szCs w:val="48"/>
                    </w:rPr>
                    <w:t>D</w:t>
                  </w:r>
                  <w:r w:rsidRPr="00C12FFD">
                    <w:rPr>
                      <w:rFonts w:ascii="Myriad Pro" w:hAnsi="Myriad Pro"/>
                      <w:sz w:val="48"/>
                      <w:szCs w:val="48"/>
                    </w:rPr>
                    <w:t xml:space="preserve">  </w:t>
                  </w:r>
                  <w:r w:rsidRPr="00C12FFD">
                    <w:rPr>
                      <w:rFonts w:ascii="Myriad Pro" w:hAnsi="Myriad Pro"/>
                    </w:rPr>
                    <w:t xml:space="preserve"> ANO</w:t>
                  </w:r>
                  <w:proofErr w:type="gramEnd"/>
                </w:p>
              </w:tc>
            </w:tr>
          </w:tbl>
          <w:tbl>
            <w:tblPr>
              <w:tblpPr w:leftFromText="141" w:rightFromText="141" w:vertAnchor="text" w:horzAnchor="margin" w:tblpXSpec="center" w:tblpY="10143"/>
              <w:tblOverlap w:val="never"/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8617"/>
            </w:tblGrid>
            <w:tr w:rsidR="008A0A09" w:rsidRPr="00C12FFD" w:rsidTr="00965AE0">
              <w:trPr>
                <w:trHeight w:val="4819"/>
              </w:trPr>
              <w:tc>
                <w:tcPr>
                  <w:tcW w:w="8617" w:type="dxa"/>
                </w:tcPr>
                <w:p w:rsidR="008A0A09" w:rsidRPr="00C12FFD" w:rsidRDefault="008A0A09" w:rsidP="008A0A09">
                  <w:pPr>
                    <w:pStyle w:val="Ttulo"/>
                    <w:framePr w:hSpace="0" w:wrap="auto" w:vAnchor="margin" w:xAlign="left" w:yAlign="inline"/>
                    <w:suppressOverlap w:val="0"/>
                  </w:pPr>
                  <w:bookmarkStart w:id="0" w:name="_GoBack"/>
                  <w:r w:rsidRPr="00C12FFD">
                    <w:t>TÍTULO_</w:t>
                  </w:r>
                </w:p>
                <w:p w:rsidR="008A0A09" w:rsidRPr="00C12FFD" w:rsidRDefault="008A0A09" w:rsidP="008A0A09">
                  <w:pPr>
                    <w:pStyle w:val="SUBTTULO"/>
                  </w:pPr>
                  <w:r w:rsidRPr="00C12FFD">
                    <w:t>SUBTÍTULO</w:t>
                  </w:r>
                </w:p>
                <w:p w:rsidR="008A0A09" w:rsidRPr="00C12FFD" w:rsidRDefault="008A0A09" w:rsidP="008A0A09">
                  <w:pPr>
                    <w:pStyle w:val="SUBTTULO"/>
                  </w:pPr>
                </w:p>
                <w:p w:rsidR="008A0A09" w:rsidRPr="00C12FFD" w:rsidRDefault="008A0A09" w:rsidP="008A0A09">
                  <w:pPr>
                    <w:pStyle w:val="SUBTTULO"/>
                  </w:pPr>
                </w:p>
                <w:p w:rsidR="008A0A09" w:rsidRPr="00C12FFD" w:rsidRDefault="008A0A09" w:rsidP="008A0A09">
                  <w:pPr>
                    <w:rPr>
                      <w:rFonts w:ascii="Myriad Pro" w:hAnsi="Myriad Pro"/>
                    </w:rPr>
                  </w:pPr>
                </w:p>
                <w:p w:rsidR="008A0A09" w:rsidRPr="00C12FFD" w:rsidRDefault="008A0A09" w:rsidP="008A0A09">
                  <w:pPr>
                    <w:rPr>
                      <w:rFonts w:ascii="Myriad Pro" w:hAnsi="Myriad Pro"/>
                      <w:sz w:val="18"/>
                    </w:rPr>
                  </w:pPr>
                  <w:r w:rsidRPr="00C12FFD">
                    <w:rPr>
                      <w:rFonts w:ascii="Myriad Pro" w:hAnsi="Myriad Pro"/>
                      <w:sz w:val="18"/>
                    </w:rPr>
                    <w:t>AUTOR</w:t>
                  </w:r>
                </w:p>
                <w:p w:rsidR="008A0A09" w:rsidRPr="00C12FFD" w:rsidRDefault="008A0A09" w:rsidP="008A0A09">
                  <w:pPr>
                    <w:rPr>
                      <w:rFonts w:ascii="Myriad Pro Light" w:hAnsi="Myriad Pro Light"/>
                      <w:sz w:val="18"/>
                    </w:rPr>
                  </w:pPr>
                  <w:r w:rsidRPr="00C12FFD">
                    <w:rPr>
                      <w:rFonts w:ascii="Myriad Pro Light" w:hAnsi="Myriad Pro Light"/>
                      <w:sz w:val="18"/>
                    </w:rPr>
                    <w:t>TESE DE DOUTORAMENTO APRESENTADA</w:t>
                  </w:r>
                </w:p>
                <w:p w:rsidR="008A0A09" w:rsidRPr="00C12FFD" w:rsidRDefault="008A0A09" w:rsidP="008A0A09">
                  <w:pPr>
                    <w:rPr>
                      <w:rFonts w:ascii="Myriad Pro Light" w:hAnsi="Myriad Pro Light"/>
                      <w:sz w:val="18"/>
                    </w:rPr>
                  </w:pPr>
                  <w:r>
                    <w:rPr>
                      <w:rFonts w:ascii="Myriad Pro Light" w:hAnsi="Myriad Pro Light"/>
                      <w:sz w:val="18"/>
                    </w:rPr>
                    <w:t>À FACULDADE DE MEDICINA D</w:t>
                  </w:r>
                  <w:r w:rsidRPr="00C12FFD">
                    <w:rPr>
                      <w:rFonts w:ascii="Myriad Pro Light" w:hAnsi="Myriad Pro Light"/>
                      <w:sz w:val="18"/>
                    </w:rPr>
                    <w:t>A UNIVERSIDADE DO PORTO EM</w:t>
                  </w:r>
                </w:p>
                <w:p w:rsidR="008A0A09" w:rsidRPr="00C12FFD" w:rsidRDefault="008A0A09" w:rsidP="008A0A09">
                  <w:pPr>
                    <w:rPr>
                      <w:rFonts w:ascii="Myriad Pro" w:hAnsi="Myriad Pro"/>
                    </w:rPr>
                  </w:pPr>
                  <w:r w:rsidRPr="00C12FFD">
                    <w:rPr>
                      <w:rFonts w:ascii="Myriad Pro" w:hAnsi="Myriad Pro"/>
                      <w:sz w:val="18"/>
                    </w:rPr>
                    <w:t>ÁREA CIENTÍFICA</w:t>
                  </w:r>
                </w:p>
              </w:tc>
            </w:tr>
          </w:tbl>
          <w:bookmarkEnd w:id="0"/>
          <w:p w:rsidR="006B76A7" w:rsidRPr="00C12FFD" w:rsidRDefault="00306A06" w:rsidP="00C12FFD">
            <w:r>
              <w:rPr>
                <w:noProof/>
                <w:lang w:eastAsia="pt-PT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2933065</wp:posOffset>
                  </wp:positionH>
                  <wp:positionV relativeFrom="paragraph">
                    <wp:posOffset>539115</wp:posOffset>
                  </wp:positionV>
                  <wp:extent cx="1871345" cy="660400"/>
                  <wp:effectExtent l="19050" t="0" r="0" b="0"/>
                  <wp:wrapNone/>
                  <wp:docPr id="28" name="Imagem 28" descr="logo_fmup_upor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logo_fmup_upor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345" cy="66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009D1" w:rsidRDefault="001009D1"/>
    <w:sectPr w:rsidR="001009D1" w:rsidSect="006B76A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7726" w:h="16840" w:orient="landscape"/>
      <w:pgMar w:top="0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A4" w:rsidRDefault="00EF70A4" w:rsidP="006B76A7">
      <w:r>
        <w:separator/>
      </w:r>
    </w:p>
  </w:endnote>
  <w:endnote w:type="continuationSeparator" w:id="0">
    <w:p w:rsidR="00EF70A4" w:rsidRDefault="00EF70A4" w:rsidP="006B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yriad Pro Light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98" w:rsidRDefault="00A83A9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98" w:rsidRDefault="00A83A9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98" w:rsidRDefault="00A83A9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A4" w:rsidRDefault="00EF70A4" w:rsidP="006B76A7">
      <w:r>
        <w:separator/>
      </w:r>
    </w:p>
  </w:footnote>
  <w:footnote w:type="continuationSeparator" w:id="0">
    <w:p w:rsidR="00EF70A4" w:rsidRDefault="00EF70A4" w:rsidP="006B7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98" w:rsidRDefault="00EF70A4">
    <w:pPr>
      <w:pStyle w:val="Cabealho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84" type="#_x0000_t75" style="position:absolute;margin-left:0;margin-top:0;width:1275.6pt;height:841.9pt;z-index:-251658752;mso-wrap-edited:f;mso-position-horizontal:center;mso-position-horizontal-relative:margin;mso-position-vertical:center;mso-position-vertical-relative:margin" wrapcoords="9803 1461 9803 2173 11784 2173 11784 1461 9803 1461">
          <v:imagedata r:id="rId1" o:title="Medicina_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98" w:rsidRDefault="00EF70A4">
    <w:pPr>
      <w:pStyle w:val="Cabealho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83" type="#_x0000_t75" style="position:absolute;margin-left:0;margin-top:0;width:1275.6pt;height:841.9pt;z-index:-251659776;mso-wrap-edited:f;mso-position-horizontal:center;mso-position-horizontal-relative:margin;mso-position-vertical:center;mso-position-vertical-relative:margin" wrapcoords="9803 1461 9803 2173 11784 2173 11784 1461 9803 1461">
          <v:imagedata r:id="rId1" o:title="Medicina_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A98" w:rsidRDefault="00EF70A4">
    <w:pPr>
      <w:pStyle w:val="Cabealho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85" type="#_x0000_t75" style="position:absolute;margin-left:0;margin-top:0;width:1275.6pt;height:841.9pt;z-index:-251657728;mso-wrap-edited:f;mso-position-horizontal:center;mso-position-horizontal-relative:margin;mso-position-vertical:center;mso-position-vertical-relative:margin" wrapcoords="9803 1461 9803 2173 11784 2173 11784 1461 9803 1461">
          <v:imagedata r:id="rId1" o:title="Medicina_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 w:grammar="clean"/>
  <w:defaultTabStop w:val="708"/>
  <w:hyphenationZone w:val="425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6A7"/>
    <w:rsid w:val="00024557"/>
    <w:rsid w:val="00047650"/>
    <w:rsid w:val="00056973"/>
    <w:rsid w:val="000936A4"/>
    <w:rsid w:val="000F648B"/>
    <w:rsid w:val="001009D1"/>
    <w:rsid w:val="00113B3B"/>
    <w:rsid w:val="001B5E0E"/>
    <w:rsid w:val="00221061"/>
    <w:rsid w:val="00306A06"/>
    <w:rsid w:val="00412900"/>
    <w:rsid w:val="004F1CC9"/>
    <w:rsid w:val="00573A7F"/>
    <w:rsid w:val="005A0548"/>
    <w:rsid w:val="005B7104"/>
    <w:rsid w:val="00605512"/>
    <w:rsid w:val="00605714"/>
    <w:rsid w:val="00611AD9"/>
    <w:rsid w:val="006147E5"/>
    <w:rsid w:val="00671AA8"/>
    <w:rsid w:val="006A6585"/>
    <w:rsid w:val="006B76A7"/>
    <w:rsid w:val="007A6DD3"/>
    <w:rsid w:val="007E57C7"/>
    <w:rsid w:val="008006AB"/>
    <w:rsid w:val="008A0A09"/>
    <w:rsid w:val="008B31C4"/>
    <w:rsid w:val="008C0A92"/>
    <w:rsid w:val="00965AE0"/>
    <w:rsid w:val="009C17DE"/>
    <w:rsid w:val="00A80785"/>
    <w:rsid w:val="00A83A98"/>
    <w:rsid w:val="00AB70C9"/>
    <w:rsid w:val="00AD5887"/>
    <w:rsid w:val="00BF5FBA"/>
    <w:rsid w:val="00C12FFD"/>
    <w:rsid w:val="00C73857"/>
    <w:rsid w:val="00C93DDF"/>
    <w:rsid w:val="00CB0019"/>
    <w:rsid w:val="00CB6077"/>
    <w:rsid w:val="00D14C32"/>
    <w:rsid w:val="00D21D25"/>
    <w:rsid w:val="00D746A0"/>
    <w:rsid w:val="00DE2CB8"/>
    <w:rsid w:val="00E13906"/>
    <w:rsid w:val="00E51709"/>
    <w:rsid w:val="00EB233D"/>
    <w:rsid w:val="00EB6A20"/>
    <w:rsid w:val="00EF70A4"/>
    <w:rsid w:val="00F1586E"/>
    <w:rsid w:val="00F73D06"/>
    <w:rsid w:val="00FD534C"/>
    <w:rsid w:val="00FD5F53"/>
    <w:rsid w:val="00FD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671AA8"/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6B76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6B76A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B76A7"/>
  </w:style>
  <w:style w:type="paragraph" w:styleId="Rodap">
    <w:name w:val="footer"/>
    <w:basedOn w:val="Normal"/>
    <w:link w:val="RodapCarcter"/>
    <w:uiPriority w:val="99"/>
    <w:unhideWhenUsed/>
    <w:rsid w:val="006B76A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B76A7"/>
  </w:style>
  <w:style w:type="character" w:customStyle="1" w:styleId="TextodoMarcadordePosio1">
    <w:name w:val="Texto do Marcador de Posição1"/>
    <w:uiPriority w:val="99"/>
    <w:semiHidden/>
    <w:rsid w:val="008B31C4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B31C4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8B31C4"/>
    <w:rPr>
      <w:rFonts w:ascii="Tahoma" w:hAnsi="Tahoma" w:cs="Tahoma"/>
      <w:sz w:val="16"/>
      <w:szCs w:val="16"/>
    </w:rPr>
  </w:style>
  <w:style w:type="paragraph" w:customStyle="1" w:styleId="Ttulo">
    <w:name w:val="Título__"/>
    <w:qFormat/>
    <w:rsid w:val="00BF5FBA"/>
    <w:pPr>
      <w:framePr w:hSpace="141" w:wrap="around" w:vAnchor="text" w:hAnchor="text" w:xAlign="center" w:y="1"/>
      <w:suppressOverlap/>
    </w:pPr>
    <w:rPr>
      <w:rFonts w:ascii="Myriad Pro" w:hAnsi="Myriad Pro"/>
      <w:b/>
      <w:sz w:val="60"/>
      <w:szCs w:val="60"/>
      <w:lang w:eastAsia="en-US"/>
    </w:rPr>
  </w:style>
  <w:style w:type="paragraph" w:customStyle="1" w:styleId="SUBTTULO">
    <w:name w:val="SUBTÍTULO__"/>
    <w:qFormat/>
    <w:rsid w:val="00BF5FBA"/>
    <w:rPr>
      <w:rFonts w:ascii="Myriad Pro Light" w:hAnsi="Myriad Pro Light"/>
      <w:sz w:val="24"/>
      <w:szCs w:val="22"/>
      <w:lang w:eastAsia="en-US"/>
    </w:rPr>
  </w:style>
  <w:style w:type="paragraph" w:customStyle="1" w:styleId="BasicParagraph">
    <w:name w:val="[Basic Paragraph]"/>
    <w:basedOn w:val="Normal"/>
    <w:uiPriority w:val="99"/>
    <w:rsid w:val="00BF5FB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671AA8"/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6B76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6B76A7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6B76A7"/>
  </w:style>
  <w:style w:type="paragraph" w:styleId="Rodap">
    <w:name w:val="footer"/>
    <w:basedOn w:val="Normal"/>
    <w:link w:val="RodapCarcter"/>
    <w:uiPriority w:val="99"/>
    <w:unhideWhenUsed/>
    <w:rsid w:val="006B76A7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6B76A7"/>
  </w:style>
  <w:style w:type="character" w:customStyle="1" w:styleId="TextodoMarcadordePosio1">
    <w:name w:val="Texto do Marcador de Posição1"/>
    <w:uiPriority w:val="99"/>
    <w:semiHidden/>
    <w:rsid w:val="008B31C4"/>
    <w:rPr>
      <w:color w:val="80808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B31C4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8B31C4"/>
    <w:rPr>
      <w:rFonts w:ascii="Tahoma" w:hAnsi="Tahoma" w:cs="Tahoma"/>
      <w:sz w:val="16"/>
      <w:szCs w:val="16"/>
    </w:rPr>
  </w:style>
  <w:style w:type="paragraph" w:customStyle="1" w:styleId="Ttulo">
    <w:name w:val="Título__"/>
    <w:qFormat/>
    <w:rsid w:val="00BF5FBA"/>
    <w:pPr>
      <w:framePr w:hSpace="141" w:wrap="around" w:vAnchor="text" w:hAnchor="text" w:xAlign="center" w:y="1"/>
      <w:suppressOverlap/>
    </w:pPr>
    <w:rPr>
      <w:rFonts w:ascii="Myriad Pro" w:hAnsi="Myriad Pro"/>
      <w:b/>
      <w:sz w:val="60"/>
      <w:szCs w:val="60"/>
      <w:lang w:eastAsia="en-US"/>
    </w:rPr>
  </w:style>
  <w:style w:type="paragraph" w:customStyle="1" w:styleId="SUBTTULO">
    <w:name w:val="SUBTÍTULO__"/>
    <w:qFormat/>
    <w:rsid w:val="00BF5FBA"/>
    <w:rPr>
      <w:rFonts w:ascii="Myriad Pro Light" w:hAnsi="Myriad Pro Light"/>
      <w:sz w:val="24"/>
      <w:szCs w:val="22"/>
      <w:lang w:eastAsia="en-US"/>
    </w:rPr>
  </w:style>
  <w:style w:type="paragraph" w:customStyle="1" w:styleId="BasicParagraph">
    <w:name w:val="[Basic Paragraph]"/>
    <w:basedOn w:val="Normal"/>
    <w:uiPriority w:val="99"/>
    <w:rsid w:val="00BF5FB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B7EBB-0366-43B8-A726-BE8561FB4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188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</CharactersWithSpaces>
  <SharedDoc>false</SharedDoc>
  <HLinks>
    <vt:vector size="18" baseType="variant">
      <vt:variant>
        <vt:i4>6291547</vt:i4>
      </vt:variant>
      <vt:variant>
        <vt:i4>-1</vt:i4>
      </vt:variant>
      <vt:variant>
        <vt:i4>2083</vt:i4>
      </vt:variant>
      <vt:variant>
        <vt:i4>1</vt:i4>
      </vt:variant>
      <vt:variant>
        <vt:lpwstr>Medicina_D</vt:lpwstr>
      </vt:variant>
      <vt:variant>
        <vt:lpwstr/>
      </vt:variant>
      <vt:variant>
        <vt:i4>6291547</vt:i4>
      </vt:variant>
      <vt:variant>
        <vt:i4>-1</vt:i4>
      </vt:variant>
      <vt:variant>
        <vt:i4>2084</vt:i4>
      </vt:variant>
      <vt:variant>
        <vt:i4>1</vt:i4>
      </vt:variant>
      <vt:variant>
        <vt:lpwstr>Medicina_D</vt:lpwstr>
      </vt:variant>
      <vt:variant>
        <vt:lpwstr/>
      </vt:variant>
      <vt:variant>
        <vt:i4>6291547</vt:i4>
      </vt:variant>
      <vt:variant>
        <vt:i4>-1</vt:i4>
      </vt:variant>
      <vt:variant>
        <vt:i4>2085</vt:i4>
      </vt:variant>
      <vt:variant>
        <vt:i4>1</vt:i4>
      </vt:variant>
      <vt:variant>
        <vt:lpwstr>Medicina_D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Sá</dc:creator>
  <cp:lastModifiedBy>Liliana</cp:lastModifiedBy>
  <cp:revision>3</cp:revision>
  <dcterms:created xsi:type="dcterms:W3CDTF">2013-06-14T13:15:00Z</dcterms:created>
  <dcterms:modified xsi:type="dcterms:W3CDTF">2013-06-14T13:16:00Z</dcterms:modified>
</cp:coreProperties>
</file>